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24F3" w14:textId="77777777" w:rsidR="005D56C7" w:rsidRPr="002E256C" w:rsidRDefault="00006B73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2E2438CC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3EA3BEA1" w14:textId="7E69F1AF" w:rsidR="00961B5A" w:rsidRDefault="00961B5A" w:rsidP="00961B5A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Pr="00961B5A">
        <w:rPr>
          <w:b/>
          <w:bCs/>
          <w:color w:val="000000"/>
          <w:sz w:val="24"/>
          <w:szCs w:val="24"/>
        </w:rPr>
        <w:t>Содействие преобразованию институтов, обеспечивающих развитие гражданского общества</w:t>
      </w:r>
      <w:r>
        <w:rPr>
          <w:b/>
          <w:bCs/>
          <w:color w:val="000000"/>
          <w:sz w:val="24"/>
          <w:szCs w:val="24"/>
        </w:rPr>
        <w:t>»</w:t>
      </w:r>
      <w:r w:rsidR="00122485">
        <w:rPr>
          <w:b/>
          <w:bCs/>
          <w:color w:val="000000"/>
          <w:sz w:val="24"/>
          <w:szCs w:val="24"/>
        </w:rPr>
        <w:t xml:space="preserve"> за 20</w:t>
      </w:r>
      <w:r w:rsidR="008C0FE8">
        <w:rPr>
          <w:b/>
          <w:bCs/>
          <w:color w:val="000000"/>
          <w:sz w:val="24"/>
          <w:szCs w:val="24"/>
        </w:rPr>
        <w:t>2</w:t>
      </w:r>
      <w:r w:rsidR="002A3FF7">
        <w:rPr>
          <w:b/>
          <w:bCs/>
          <w:color w:val="000000"/>
          <w:sz w:val="24"/>
          <w:szCs w:val="24"/>
        </w:rPr>
        <w:t>3</w:t>
      </w:r>
      <w:r w:rsidR="00122485">
        <w:rPr>
          <w:b/>
          <w:bCs/>
          <w:color w:val="000000"/>
          <w:sz w:val="24"/>
          <w:szCs w:val="24"/>
        </w:rPr>
        <w:t xml:space="preserve"> год</w:t>
      </w:r>
    </w:p>
    <w:p w14:paraId="2AD4FC22" w14:textId="77777777" w:rsidR="00961B5A" w:rsidRPr="00961B5A" w:rsidRDefault="00961B5A" w:rsidP="00961B5A">
      <w:pPr>
        <w:jc w:val="center"/>
        <w:rPr>
          <w:b/>
          <w:bCs/>
          <w:color w:val="000000"/>
          <w:sz w:val="24"/>
          <w:szCs w:val="24"/>
        </w:rPr>
      </w:pPr>
    </w:p>
    <w:p w14:paraId="47D96F6E" w14:textId="77777777" w:rsidR="00961B5A" w:rsidRPr="00961B5A" w:rsidRDefault="00961B5A" w:rsidP="00961B5A">
      <w:pPr>
        <w:jc w:val="center"/>
        <w:rPr>
          <w:b/>
          <w:color w:val="000000"/>
          <w:sz w:val="24"/>
          <w:szCs w:val="24"/>
        </w:rPr>
      </w:pPr>
      <w:r w:rsidRPr="00961B5A">
        <w:rPr>
          <w:b/>
          <w:color w:val="000000"/>
          <w:sz w:val="24"/>
          <w:szCs w:val="24"/>
        </w:rPr>
        <w:t>Ужурский районный Совет депутатов</w:t>
      </w:r>
    </w:p>
    <w:p w14:paraId="7B94A8F2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112251E4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6CAC429C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27845003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19FE47F4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4B1B0C58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3571437A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5685A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321F503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65FAF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1978A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5CD15FD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61C75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EAEB6" w14:textId="4169BF49" w:rsidR="009D757B" w:rsidRDefault="002A3FF7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39B3AC2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6D89A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084CF" w14:textId="58B9B596" w:rsidR="005D56C7" w:rsidRDefault="002A3FF7" w:rsidP="003B30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2D179190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01B6D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8F478" w14:textId="677822BE" w:rsidR="005D56C7" w:rsidRDefault="002A3FF7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0B4EE8B2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7FF6D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28F7E42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19DF2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55058" w14:textId="06D9B868" w:rsidR="005D56C7" w:rsidRDefault="002A3FF7" w:rsidP="00C00D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375C237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8C878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F79B1" w14:textId="0B9B228F" w:rsidR="005D56C7" w:rsidRDefault="002A3FF7" w:rsidP="009D75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14:paraId="19AEBCA2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94D7E" w14:textId="77777777"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14:paraId="6DFDF05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74EDE" w14:textId="77777777"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98771" w14:textId="59898324" w:rsidR="005D56C7" w:rsidRDefault="002A3FF7" w:rsidP="009D75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</w:t>
            </w:r>
          </w:p>
        </w:tc>
      </w:tr>
      <w:tr w:rsidR="005D56C7" w14:paraId="03E54BD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AF25B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06D7E" w14:textId="0B78E8F4" w:rsidR="005D56C7" w:rsidRDefault="002A3FF7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2B48E2F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B8BD7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07FF1" w14:textId="388D8932" w:rsidR="005D56C7" w:rsidRDefault="002A3FF7" w:rsidP="00DA77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3534F0AD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71FB4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810B0" w14:textId="28D5119E" w:rsidR="005D56C7" w:rsidRDefault="002A3FF7" w:rsidP="009D75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6201F08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1F44A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593C0" w14:textId="111194B2" w:rsidR="005D56C7" w:rsidRDefault="002A3FF7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0E2E390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6868C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49895" w14:textId="6A823047" w:rsidR="005D56C7" w:rsidRDefault="002A3FF7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4F043BE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DFA5D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A91B3" w14:textId="1F82F5CD" w:rsidR="005D56C7" w:rsidRDefault="002A3FF7" w:rsidP="009D75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5BDCB40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C0EFC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7C2E5" w14:textId="0F95F0EC" w:rsidR="005D56C7" w:rsidRDefault="002A3FF7" w:rsidP="009D75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7BA15D4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2DBB7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3C24A" w14:textId="06483C92" w:rsidR="005D56C7" w:rsidRDefault="002A3FF7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2FD6A4DD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58406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6E2C6" w14:textId="1C484E4F" w:rsidR="005D56C7" w:rsidRDefault="002A3FF7" w:rsidP="009D75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3DD4903D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F9171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B901E" w14:textId="638F4515" w:rsidR="00331A61" w:rsidRDefault="002A3FF7" w:rsidP="009D75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</w:tr>
    </w:tbl>
    <w:p w14:paraId="1EAE36A0" w14:textId="77777777" w:rsidR="005D56C7" w:rsidRPr="00656CF8" w:rsidRDefault="00C00D07" w:rsidP="00C00D07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Высоко</w:t>
      </w:r>
      <w:r w:rsidR="00C96390">
        <w:rPr>
          <w:rFonts w:eastAsiaTheme="minorHAnsi"/>
          <w:b/>
          <w:sz w:val="28"/>
          <w:szCs w:val="28"/>
          <w:lang w:eastAsia="en-US"/>
        </w:rPr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1C725006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6874BCFC" w14:textId="77777777" w:rsidR="00DC61F3" w:rsidRDefault="005D56C7" w:rsidP="003B304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B73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85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3FF7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61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56D2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048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2DC7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472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15F9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0EB"/>
    <w:rsid w:val="00617854"/>
    <w:rsid w:val="00621340"/>
    <w:rsid w:val="00621DBE"/>
    <w:rsid w:val="006220B7"/>
    <w:rsid w:val="00623862"/>
    <w:rsid w:val="00624068"/>
    <w:rsid w:val="00624DF0"/>
    <w:rsid w:val="00625786"/>
    <w:rsid w:val="00626F45"/>
    <w:rsid w:val="00627106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235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4FA9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CBF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0FEF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5E0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1C00"/>
    <w:rsid w:val="008B4596"/>
    <w:rsid w:val="008B5202"/>
    <w:rsid w:val="008B71BA"/>
    <w:rsid w:val="008B768F"/>
    <w:rsid w:val="008C0F5E"/>
    <w:rsid w:val="008C0FE8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8F7551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D757B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1F2F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34D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B1B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0D07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480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B92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2B2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6390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7BA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A77BF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181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57C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6F3D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073BF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3D4C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8191"/>
  <w15:docId w15:val="{DDEA20A6-BABE-48E8-82A7-8A16368C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A72D-9FB8-4F7F-A940-AA27C0BB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138</cp:revision>
  <cp:lastPrinted>2023-04-04T07:18:00Z</cp:lastPrinted>
  <dcterms:created xsi:type="dcterms:W3CDTF">2015-04-22T05:21:00Z</dcterms:created>
  <dcterms:modified xsi:type="dcterms:W3CDTF">2024-04-26T02:09:00Z</dcterms:modified>
</cp:coreProperties>
</file>