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доходах,  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</w:t>
      </w:r>
    </w:p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575AE6">
        <w:rPr>
          <w:sz w:val="28"/>
          <w:szCs w:val="28"/>
        </w:rPr>
        <w:t>8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575AE6">
        <w:rPr>
          <w:sz w:val="28"/>
          <w:szCs w:val="28"/>
        </w:rPr>
        <w:t>директором</w:t>
      </w:r>
      <w:bookmarkStart w:id="1" w:name="_GoBack"/>
      <w:bookmarkEnd w:id="1"/>
      <w:r>
        <w:rPr>
          <w:sz w:val="28"/>
          <w:szCs w:val="28"/>
        </w:rPr>
        <w:t xml:space="preserve"> МКУ «Единая дежурно-диспетчерская служба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E94353" w:rsidRDefault="000E3A1B" w:rsidP="000E3A1B">
            <w:pPr>
              <w:rPr>
                <w:sz w:val="18"/>
                <w:szCs w:val="18"/>
              </w:rPr>
            </w:pPr>
            <w:r w:rsidRPr="00E94353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0E3A1B" w:rsidRDefault="000E3A1B" w:rsidP="00E94353">
            <w:r w:rsidRPr="00E94353">
              <w:rPr>
                <w:sz w:val="18"/>
                <w:szCs w:val="18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9427DF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6F7248" w:rsidRPr="00E83C60" w:rsidTr="009427DF">
        <w:trPr>
          <w:trHeight w:val="14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575AE6" w:rsidP="006F7248">
            <w:r>
              <w:t>Горюнов Антон Владимирович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575AE6" w:rsidP="006F7248">
            <w:r>
              <w:t>Директор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575AE6" w:rsidP="006F7248">
            <w:r>
              <w:t>1442760,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r>
              <w:rPr>
                <w:lang w:val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Default="00575AE6" w:rsidP="006F7248">
            <w:r>
              <w:t>Легковой автомобиль:</w:t>
            </w:r>
          </w:p>
          <w:p w:rsidR="00575AE6" w:rsidRDefault="00575AE6" w:rsidP="006F7248">
            <w:r>
              <w:t>ВАЗ 21099,1999 г.</w:t>
            </w:r>
          </w:p>
          <w:p w:rsidR="00575AE6" w:rsidRDefault="00575AE6" w:rsidP="006F7248">
            <w:r>
              <w:t>Грузовой автомобиль:</w:t>
            </w:r>
          </w:p>
          <w:p w:rsidR="00575AE6" w:rsidRPr="00575AE6" w:rsidRDefault="00575AE6" w:rsidP="006F7248">
            <w:r>
              <w:t xml:space="preserve">Фотон </w:t>
            </w:r>
            <w:r>
              <w:rPr>
                <w:lang w:val="en-US"/>
              </w:rPr>
              <w:t>BJ</w:t>
            </w:r>
            <w:r>
              <w:t>1121,2007г.</w:t>
            </w:r>
          </w:p>
          <w:p w:rsidR="00575AE6" w:rsidRPr="002C1ED0" w:rsidRDefault="00575AE6" w:rsidP="006F72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0E3A1B" w:rsidRDefault="006F7248" w:rsidP="006F7248"/>
        </w:tc>
      </w:tr>
      <w:tr w:rsidR="00575AE6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128800,00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r>
              <w:rPr>
                <w:lang w:val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0E3A1B" w:rsidRDefault="00575AE6" w:rsidP="00575AE6">
            <w:r>
              <w:t>-</w:t>
            </w:r>
          </w:p>
        </w:tc>
      </w:tr>
      <w:tr w:rsidR="00575AE6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Default="00575AE6" w:rsidP="00575AE6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r>
              <w:rPr>
                <w:lang w:val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0E3A1B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0E3A1B" w:rsidRDefault="00575AE6" w:rsidP="00575AE6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6F72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36448B"/>
    <w:rsid w:val="003872B5"/>
    <w:rsid w:val="003B18CB"/>
    <w:rsid w:val="003D1F4A"/>
    <w:rsid w:val="003E2E34"/>
    <w:rsid w:val="00413A28"/>
    <w:rsid w:val="00451609"/>
    <w:rsid w:val="00485092"/>
    <w:rsid w:val="004949D5"/>
    <w:rsid w:val="004F1AD3"/>
    <w:rsid w:val="0056160C"/>
    <w:rsid w:val="00575AE6"/>
    <w:rsid w:val="0061227F"/>
    <w:rsid w:val="00642CA7"/>
    <w:rsid w:val="00650830"/>
    <w:rsid w:val="00664FF5"/>
    <w:rsid w:val="006A6629"/>
    <w:rsid w:val="006C4A32"/>
    <w:rsid w:val="006D27FC"/>
    <w:rsid w:val="006E33E1"/>
    <w:rsid w:val="006F7248"/>
    <w:rsid w:val="00716E84"/>
    <w:rsid w:val="0078737E"/>
    <w:rsid w:val="008679E3"/>
    <w:rsid w:val="008A45E1"/>
    <w:rsid w:val="008A4AA9"/>
    <w:rsid w:val="00922A25"/>
    <w:rsid w:val="00937AC6"/>
    <w:rsid w:val="009427DF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4353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2</cp:revision>
  <dcterms:created xsi:type="dcterms:W3CDTF">2019-04-09T08:16:00Z</dcterms:created>
  <dcterms:modified xsi:type="dcterms:W3CDTF">2019-04-09T08:16:00Z</dcterms:modified>
</cp:coreProperties>
</file>